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39E" w:rsidRPr="00DD05EC" w:rsidRDefault="00303FF4" w:rsidP="00DF24F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269FB">
        <w:rPr>
          <w:rFonts w:ascii="ＭＳ ゴシック" w:eastAsia="ＭＳ ゴシック" w:hAnsi="ＭＳ ゴシック" w:hint="eastAsia"/>
          <w:kern w:val="0"/>
          <w:sz w:val="28"/>
          <w:szCs w:val="28"/>
        </w:rPr>
        <w:t>令和6年度「</w:t>
      </w:r>
      <w:r w:rsidR="000269FB" w:rsidRPr="000269F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看護補助者標準研修～看護補助体制充実加算該当パッケージ～」　</w:t>
      </w:r>
      <w:r w:rsidR="00C1424F" w:rsidRPr="00DD05EC">
        <w:rPr>
          <w:rFonts w:ascii="ＭＳ ゴシック" w:eastAsia="ＭＳ ゴシック" w:hAnsi="ＭＳ ゴシック" w:hint="eastAsia"/>
          <w:sz w:val="28"/>
          <w:szCs w:val="28"/>
        </w:rPr>
        <w:t>受講</w:t>
      </w:r>
      <w:r w:rsidR="00DD389C" w:rsidRPr="00DD05EC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:rsidR="00C1424F" w:rsidRPr="002A77B2" w:rsidRDefault="00C1424F" w:rsidP="002A77B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8464"/>
      </w:tblGrid>
      <w:tr w:rsidR="0024734A" w:rsidRPr="00266BFD" w:rsidTr="00DD05EC">
        <w:trPr>
          <w:trHeight w:val="773"/>
          <w:jc w:val="center"/>
        </w:trPr>
        <w:tc>
          <w:tcPr>
            <w:tcW w:w="653" w:type="pct"/>
            <w:shd w:val="clear" w:color="auto" w:fill="auto"/>
            <w:vAlign w:val="center"/>
          </w:tcPr>
          <w:p w:rsidR="0024734A" w:rsidRDefault="0024734A" w:rsidP="002A77B2">
            <w:pPr>
              <w:spacing w:line="300" w:lineRule="exact"/>
              <w:ind w:leftChars="-50" w:left="-108" w:rightChars="-50" w:right="-10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66BF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施設名</w:t>
            </w:r>
          </w:p>
          <w:p w:rsidR="0024734A" w:rsidRPr="004D6B44" w:rsidRDefault="0024734A" w:rsidP="002A77B2">
            <w:pPr>
              <w:spacing w:line="240" w:lineRule="exact"/>
              <w:ind w:leftChars="-50" w:left="-108" w:rightChars="-50" w:right="-10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4D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個人会員は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Pr="004D6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自宅住所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4347" w:type="pct"/>
            <w:shd w:val="clear" w:color="auto" w:fill="auto"/>
          </w:tcPr>
          <w:p w:rsidR="0024734A" w:rsidRPr="00266BFD" w:rsidRDefault="0024734A" w:rsidP="00266BFD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90974" w:rsidRPr="00266BFD" w:rsidTr="00DD05EC">
        <w:trPr>
          <w:trHeight w:val="841"/>
          <w:jc w:val="center"/>
        </w:trPr>
        <w:tc>
          <w:tcPr>
            <w:tcW w:w="653" w:type="pct"/>
            <w:shd w:val="clear" w:color="auto" w:fill="auto"/>
            <w:vAlign w:val="center"/>
          </w:tcPr>
          <w:p w:rsidR="00290974" w:rsidRPr="00266BFD" w:rsidRDefault="00303FF4" w:rsidP="00266BF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看護管理者</w:t>
            </w:r>
          </w:p>
        </w:tc>
        <w:tc>
          <w:tcPr>
            <w:tcW w:w="4347" w:type="pct"/>
            <w:shd w:val="clear" w:color="auto" w:fill="auto"/>
          </w:tcPr>
          <w:p w:rsidR="00290974" w:rsidRDefault="00290974" w:rsidP="00266BF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6B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[職位]</w:t>
            </w:r>
            <w:r w:rsidR="00303F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Pr="00266B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[氏名]　　　　　　　　　　　　　[電話番号]</w:t>
            </w:r>
          </w:p>
          <w:p w:rsidR="00015D77" w:rsidRDefault="00015D77" w:rsidP="00266BF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15D77" w:rsidRDefault="00015D77" w:rsidP="00266BF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15D77" w:rsidRPr="00266BFD" w:rsidRDefault="00015D77" w:rsidP="00266BF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6B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  <w:r w:rsidRPr="00266B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]</w:t>
            </w:r>
          </w:p>
        </w:tc>
      </w:tr>
    </w:tbl>
    <w:p w:rsidR="007C6EAC" w:rsidRDefault="007C6EAC" w:rsidP="00303FF4">
      <w:pPr>
        <w:spacing w:before="240"/>
        <w:ind w:left="650" w:right="-1" w:hangingChars="300" w:hanging="650"/>
        <w:rPr>
          <w:rFonts w:hAnsi="ＭＳ 明朝"/>
        </w:rPr>
      </w:pPr>
    </w:p>
    <w:p w:rsidR="00303FF4" w:rsidRDefault="007249C5" w:rsidP="007C6EAC">
      <w:pPr>
        <w:ind w:rightChars="-146" w:right="-316"/>
        <w:rPr>
          <w:rFonts w:hAnsi="ＭＳ 明朝"/>
        </w:rPr>
      </w:pPr>
      <w:r>
        <w:rPr>
          <w:rFonts w:hAnsi="ＭＳ 明朝" w:hint="eastAsia"/>
        </w:rPr>
        <w:t>◎</w:t>
      </w:r>
      <w:r w:rsidR="00303FF4">
        <w:rPr>
          <w:rFonts w:hAnsi="ＭＳ 明朝" w:hint="eastAsia"/>
        </w:rPr>
        <w:t>受講希望者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2693"/>
        <w:gridCol w:w="992"/>
      </w:tblGrid>
      <w:tr w:rsidR="007249C5" w:rsidTr="007249C5">
        <w:tc>
          <w:tcPr>
            <w:tcW w:w="2830" w:type="dxa"/>
            <w:vMerge w:val="restart"/>
          </w:tcPr>
          <w:p w:rsidR="007249C5" w:rsidRDefault="007249C5" w:rsidP="007249C5">
            <w:pPr>
              <w:ind w:rightChars="-146" w:right="-316"/>
              <w:rPr>
                <w:rFonts w:hAnsi="ＭＳ 明朝"/>
              </w:rPr>
            </w:pPr>
            <w:r>
              <w:rPr>
                <w:rFonts w:hAnsi="ＭＳ 明朝" w:hint="eastAsia"/>
              </w:rPr>
              <w:t>看護補助者氏名</w:t>
            </w:r>
          </w:p>
        </w:tc>
        <w:tc>
          <w:tcPr>
            <w:tcW w:w="3119" w:type="dxa"/>
            <w:gridSpan w:val="2"/>
          </w:tcPr>
          <w:p w:rsidR="007249C5" w:rsidRDefault="007249C5" w:rsidP="007249C5">
            <w:pPr>
              <w:ind w:rightChars="-146" w:right="-316"/>
              <w:rPr>
                <w:rFonts w:hAnsi="ＭＳ 明朝"/>
              </w:rPr>
            </w:pPr>
            <w:r>
              <w:rPr>
                <w:rFonts w:hAnsi="ＭＳ 明朝" w:hint="eastAsia"/>
              </w:rPr>
              <w:t>看護補助者としての経験年数</w:t>
            </w:r>
          </w:p>
        </w:tc>
        <w:tc>
          <w:tcPr>
            <w:tcW w:w="2693" w:type="dxa"/>
            <w:vMerge w:val="restart"/>
          </w:tcPr>
          <w:p w:rsidR="007249C5" w:rsidRPr="007249C5" w:rsidRDefault="007249C5" w:rsidP="007249C5">
            <w:pPr>
              <w:ind w:rightChars="-146" w:right="-316"/>
              <w:jc w:val="left"/>
              <w:rPr>
                <w:rFonts w:hAnsi="ＭＳ 明朝"/>
                <w:sz w:val="18"/>
                <w:szCs w:val="18"/>
              </w:rPr>
            </w:pPr>
            <w:r w:rsidRPr="007249C5">
              <w:rPr>
                <w:rFonts w:hAnsi="ＭＳ 明朝" w:hint="eastAsia"/>
                <w:sz w:val="18"/>
                <w:szCs w:val="18"/>
              </w:rPr>
              <w:t>主として</w:t>
            </w:r>
            <w:r>
              <w:rPr>
                <w:rFonts w:hAnsi="ＭＳ 明朝" w:hint="eastAsia"/>
                <w:sz w:val="18"/>
                <w:szCs w:val="18"/>
              </w:rPr>
              <w:t>直接ケアを行っている（あてはまれば〇印）</w:t>
            </w:r>
          </w:p>
        </w:tc>
        <w:tc>
          <w:tcPr>
            <w:tcW w:w="992" w:type="dxa"/>
            <w:vMerge w:val="restart"/>
          </w:tcPr>
          <w:p w:rsidR="007249C5" w:rsidRDefault="007249C5" w:rsidP="007249C5">
            <w:pPr>
              <w:ind w:rightChars="-146" w:right="-316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施設内</w:t>
            </w:r>
          </w:p>
          <w:p w:rsidR="007249C5" w:rsidRPr="007249C5" w:rsidRDefault="007249C5" w:rsidP="007249C5">
            <w:pPr>
              <w:ind w:rightChars="-146" w:right="-316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優先順位</w:t>
            </w:r>
          </w:p>
        </w:tc>
      </w:tr>
      <w:tr w:rsidR="007249C5" w:rsidTr="007249C5">
        <w:tc>
          <w:tcPr>
            <w:tcW w:w="2830" w:type="dxa"/>
            <w:vMerge/>
          </w:tcPr>
          <w:p w:rsidR="007249C5" w:rsidRDefault="007249C5" w:rsidP="007249C5">
            <w:pPr>
              <w:ind w:rightChars="-146" w:right="-316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7249C5" w:rsidRPr="00303FF4" w:rsidRDefault="007249C5" w:rsidP="007249C5">
            <w:pPr>
              <w:ind w:rightChars="-146" w:right="-316"/>
              <w:rPr>
                <w:rFonts w:hAnsi="ＭＳ 明朝"/>
                <w:sz w:val="18"/>
                <w:szCs w:val="18"/>
              </w:rPr>
            </w:pPr>
            <w:r w:rsidRPr="00303FF4">
              <w:rPr>
                <w:rFonts w:hAnsi="ＭＳ 明朝" w:hint="eastAsia"/>
                <w:sz w:val="18"/>
                <w:szCs w:val="18"/>
              </w:rPr>
              <w:t>現在の所属施設</w:t>
            </w:r>
          </w:p>
        </w:tc>
        <w:tc>
          <w:tcPr>
            <w:tcW w:w="1559" w:type="dxa"/>
          </w:tcPr>
          <w:p w:rsidR="007249C5" w:rsidRPr="00303FF4" w:rsidRDefault="000269FB" w:rsidP="007249C5">
            <w:pPr>
              <w:ind w:rightChars="-146" w:right="-316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過去</w:t>
            </w:r>
            <w:r w:rsidR="007249C5" w:rsidRPr="00303FF4">
              <w:rPr>
                <w:rFonts w:hAnsi="ＭＳ 明朝" w:hint="eastAsia"/>
                <w:sz w:val="18"/>
                <w:szCs w:val="18"/>
              </w:rPr>
              <w:t>の所属施設</w:t>
            </w:r>
          </w:p>
        </w:tc>
        <w:tc>
          <w:tcPr>
            <w:tcW w:w="2693" w:type="dxa"/>
            <w:vMerge/>
          </w:tcPr>
          <w:p w:rsidR="007249C5" w:rsidRPr="00303FF4" w:rsidRDefault="007249C5" w:rsidP="007249C5">
            <w:pPr>
              <w:ind w:rightChars="-146" w:right="-31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249C5" w:rsidRPr="00303FF4" w:rsidRDefault="007249C5" w:rsidP="007249C5">
            <w:pPr>
              <w:ind w:rightChars="-146" w:right="-316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249C5" w:rsidRPr="007249C5" w:rsidTr="007249C5">
        <w:tc>
          <w:tcPr>
            <w:tcW w:w="2830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</w:tr>
      <w:tr w:rsidR="007249C5" w:rsidRPr="007249C5" w:rsidTr="007249C5">
        <w:tc>
          <w:tcPr>
            <w:tcW w:w="2830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</w:tr>
      <w:tr w:rsidR="007249C5" w:rsidRPr="007249C5" w:rsidTr="007249C5">
        <w:tc>
          <w:tcPr>
            <w:tcW w:w="2830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</w:tr>
      <w:tr w:rsidR="007249C5" w:rsidRPr="007249C5" w:rsidTr="007249C5">
        <w:tc>
          <w:tcPr>
            <w:tcW w:w="2830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</w:tr>
      <w:tr w:rsidR="007249C5" w:rsidRPr="007249C5" w:rsidTr="007249C5">
        <w:tc>
          <w:tcPr>
            <w:tcW w:w="2830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</w:tr>
      <w:tr w:rsidR="007249C5" w:rsidRPr="007249C5" w:rsidTr="007249C5">
        <w:tc>
          <w:tcPr>
            <w:tcW w:w="2830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7249C5" w:rsidRPr="007249C5" w:rsidRDefault="007249C5" w:rsidP="007C6EAC">
            <w:pPr>
              <w:ind w:rightChars="-146" w:right="-316"/>
              <w:rPr>
                <w:rFonts w:hAnsi="ＭＳ 明朝"/>
                <w:sz w:val="24"/>
                <w:szCs w:val="24"/>
              </w:rPr>
            </w:pPr>
          </w:p>
        </w:tc>
      </w:tr>
    </w:tbl>
    <w:p w:rsidR="00303FF4" w:rsidRDefault="00303FF4" w:rsidP="007C6EAC">
      <w:pPr>
        <w:ind w:rightChars="-146" w:right="-316"/>
        <w:rPr>
          <w:rFonts w:hAnsi="ＭＳ 明朝"/>
        </w:rPr>
      </w:pPr>
    </w:p>
    <w:p w:rsidR="007C6EAC" w:rsidRDefault="007C6EAC" w:rsidP="007C6EAC">
      <w:pPr>
        <w:ind w:rightChars="-146" w:right="-316"/>
        <w:jc w:val="center"/>
        <w:rPr>
          <w:rFonts w:hAnsi="ＭＳ 明朝"/>
        </w:rPr>
      </w:pPr>
    </w:p>
    <w:p w:rsidR="008906EC" w:rsidRDefault="007249C5" w:rsidP="008906EC">
      <w:pPr>
        <w:ind w:rightChars="-146" w:right="-316"/>
        <w:jc w:val="left"/>
        <w:rPr>
          <w:rFonts w:hAnsi="ＭＳ 明朝"/>
        </w:rPr>
      </w:pPr>
      <w:r>
        <w:rPr>
          <w:rFonts w:hAnsi="ＭＳ 明朝" w:hint="eastAsia"/>
        </w:rPr>
        <w:t>◎</w:t>
      </w:r>
      <w:r w:rsidR="00192F8D">
        <w:rPr>
          <w:rFonts w:hAnsi="ＭＳ 明朝" w:hint="eastAsia"/>
        </w:rPr>
        <w:t>演習</w:t>
      </w:r>
      <w:r w:rsidR="008906EC">
        <w:rPr>
          <w:rFonts w:hAnsi="ＭＳ 明朝" w:hint="eastAsia"/>
        </w:rPr>
        <w:t>を自施設で行う場合は下記にご連絡ください。</w:t>
      </w:r>
    </w:p>
    <w:p w:rsidR="00192F8D" w:rsidRDefault="00192F8D" w:rsidP="008906EC">
      <w:pPr>
        <w:pStyle w:val="ab"/>
        <w:ind w:leftChars="0" w:left="420" w:rightChars="-146" w:right="-316"/>
        <w:jc w:val="left"/>
        <w:rPr>
          <w:rFonts w:hAnsi="ＭＳ 明朝"/>
        </w:rPr>
      </w:pPr>
    </w:p>
    <w:p w:rsidR="00DD05EC" w:rsidRDefault="008906EC" w:rsidP="008906EC">
      <w:pPr>
        <w:ind w:rightChars="-146" w:right="-316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公益社団法人岩手県看護協会　教育部</w:t>
      </w:r>
    </w:p>
    <w:p w:rsidR="008906EC" w:rsidRDefault="008906EC" w:rsidP="008906EC">
      <w:pPr>
        <w:ind w:rightChars="-146" w:right="-316"/>
        <w:jc w:val="left"/>
        <w:rPr>
          <w:rFonts w:hAnsi="ＭＳ 明朝"/>
        </w:rPr>
      </w:pPr>
      <w:r>
        <w:rPr>
          <w:rFonts w:hAnsi="ＭＳ 明朝" w:hint="eastAsia"/>
        </w:rPr>
        <w:t xml:space="preserve">　　℡　０１９-６６２－８２１３</w:t>
      </w:r>
    </w:p>
    <w:p w:rsidR="00DD05EC" w:rsidRPr="008906EC" w:rsidRDefault="00DD05EC" w:rsidP="008906EC">
      <w:pPr>
        <w:ind w:rightChars="-146" w:right="-316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メール　kensyu@iwate-kango.or.jp</w:t>
      </w:r>
      <w:bookmarkStart w:id="0" w:name="_GoBack"/>
      <w:bookmarkEnd w:id="0"/>
    </w:p>
    <w:sectPr w:rsidR="00DD05EC" w:rsidRPr="008906EC" w:rsidSect="0024734A">
      <w:headerReference w:type="default" r:id="rId8"/>
      <w:pgSz w:w="11906" w:h="16838" w:code="9"/>
      <w:pgMar w:top="1440" w:right="1080" w:bottom="1440" w:left="1080" w:header="567" w:footer="428" w:gutter="0"/>
      <w:cols w:space="425"/>
      <w:docGrid w:type="linesAndChars" w:linePitch="301" w:charSpace="-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FBD" w:rsidRDefault="00C96FBD">
      <w:r>
        <w:separator/>
      </w:r>
    </w:p>
  </w:endnote>
  <w:endnote w:type="continuationSeparator" w:id="0">
    <w:p w:rsidR="00C96FBD" w:rsidRDefault="00C9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FBD" w:rsidRDefault="00C96FBD">
      <w:r>
        <w:separator/>
      </w:r>
    </w:p>
  </w:footnote>
  <w:footnote w:type="continuationSeparator" w:id="0">
    <w:p w:rsidR="00C96FBD" w:rsidRDefault="00C9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24F" w:rsidRPr="00C1424F" w:rsidRDefault="00C1424F" w:rsidP="00C1424F">
    <w:pPr>
      <w:tabs>
        <w:tab w:val="right" w:pos="9660"/>
      </w:tabs>
      <w:snapToGri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F5E31"/>
    <w:multiLevelType w:val="hybridMultilevel"/>
    <w:tmpl w:val="968E2F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57A64"/>
    <w:multiLevelType w:val="hybridMultilevel"/>
    <w:tmpl w:val="360010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17"/>
    <w:rsid w:val="0000265B"/>
    <w:rsid w:val="00003EF4"/>
    <w:rsid w:val="00015D77"/>
    <w:rsid w:val="0002030E"/>
    <w:rsid w:val="00023ECE"/>
    <w:rsid w:val="000269FB"/>
    <w:rsid w:val="00033663"/>
    <w:rsid w:val="0003377A"/>
    <w:rsid w:val="00041FE0"/>
    <w:rsid w:val="00063B13"/>
    <w:rsid w:val="00074D24"/>
    <w:rsid w:val="00085E45"/>
    <w:rsid w:val="000A0471"/>
    <w:rsid w:val="000A1B39"/>
    <w:rsid w:val="000A540C"/>
    <w:rsid w:val="000A7FE4"/>
    <w:rsid w:val="000D3692"/>
    <w:rsid w:val="000E0A96"/>
    <w:rsid w:val="000E79BF"/>
    <w:rsid w:val="0010478E"/>
    <w:rsid w:val="00115402"/>
    <w:rsid w:val="001214D6"/>
    <w:rsid w:val="00127EE9"/>
    <w:rsid w:val="00147011"/>
    <w:rsid w:val="001708B7"/>
    <w:rsid w:val="00190A38"/>
    <w:rsid w:val="00192F8D"/>
    <w:rsid w:val="001B4807"/>
    <w:rsid w:val="001B4CE1"/>
    <w:rsid w:val="001E7412"/>
    <w:rsid w:val="001F28A1"/>
    <w:rsid w:val="001F662C"/>
    <w:rsid w:val="002271C8"/>
    <w:rsid w:val="002312FD"/>
    <w:rsid w:val="00232613"/>
    <w:rsid w:val="00240FE4"/>
    <w:rsid w:val="002416E0"/>
    <w:rsid w:val="00241BE0"/>
    <w:rsid w:val="002442E9"/>
    <w:rsid w:val="0024734A"/>
    <w:rsid w:val="002573B9"/>
    <w:rsid w:val="00257D2F"/>
    <w:rsid w:val="00263522"/>
    <w:rsid w:val="00266BFD"/>
    <w:rsid w:val="00285D78"/>
    <w:rsid w:val="00290974"/>
    <w:rsid w:val="002A77B2"/>
    <w:rsid w:val="002D3A87"/>
    <w:rsid w:val="002D7566"/>
    <w:rsid w:val="002F616F"/>
    <w:rsid w:val="002F6215"/>
    <w:rsid w:val="0030297E"/>
    <w:rsid w:val="00303FF4"/>
    <w:rsid w:val="00306850"/>
    <w:rsid w:val="00315962"/>
    <w:rsid w:val="00316318"/>
    <w:rsid w:val="00317902"/>
    <w:rsid w:val="0032754D"/>
    <w:rsid w:val="00334411"/>
    <w:rsid w:val="003610D1"/>
    <w:rsid w:val="00362DEE"/>
    <w:rsid w:val="00395264"/>
    <w:rsid w:val="003A2832"/>
    <w:rsid w:val="003B0C33"/>
    <w:rsid w:val="003D77CC"/>
    <w:rsid w:val="003E5951"/>
    <w:rsid w:val="003F5104"/>
    <w:rsid w:val="00434588"/>
    <w:rsid w:val="004360E3"/>
    <w:rsid w:val="00464B07"/>
    <w:rsid w:val="004738C3"/>
    <w:rsid w:val="00482F1E"/>
    <w:rsid w:val="004A0E65"/>
    <w:rsid w:val="004A19E2"/>
    <w:rsid w:val="004A2CEA"/>
    <w:rsid w:val="004A4BC4"/>
    <w:rsid w:val="004B4034"/>
    <w:rsid w:val="004D6B44"/>
    <w:rsid w:val="004E3DC2"/>
    <w:rsid w:val="004F4799"/>
    <w:rsid w:val="004F7C42"/>
    <w:rsid w:val="00511169"/>
    <w:rsid w:val="005228CA"/>
    <w:rsid w:val="00531213"/>
    <w:rsid w:val="005423B1"/>
    <w:rsid w:val="005426DD"/>
    <w:rsid w:val="0055155A"/>
    <w:rsid w:val="005551DF"/>
    <w:rsid w:val="0057152A"/>
    <w:rsid w:val="005739F8"/>
    <w:rsid w:val="005762FA"/>
    <w:rsid w:val="005864D5"/>
    <w:rsid w:val="005A0900"/>
    <w:rsid w:val="005D4A55"/>
    <w:rsid w:val="006216C0"/>
    <w:rsid w:val="00624E0C"/>
    <w:rsid w:val="00627608"/>
    <w:rsid w:val="00633602"/>
    <w:rsid w:val="006533ED"/>
    <w:rsid w:val="00661CBC"/>
    <w:rsid w:val="00671015"/>
    <w:rsid w:val="00691F0F"/>
    <w:rsid w:val="006C49EB"/>
    <w:rsid w:val="006D4C61"/>
    <w:rsid w:val="006E2DBC"/>
    <w:rsid w:val="006E5024"/>
    <w:rsid w:val="006F43AC"/>
    <w:rsid w:val="006F66BB"/>
    <w:rsid w:val="00702F99"/>
    <w:rsid w:val="00703441"/>
    <w:rsid w:val="007124BE"/>
    <w:rsid w:val="00715E8A"/>
    <w:rsid w:val="007227BB"/>
    <w:rsid w:val="00722E91"/>
    <w:rsid w:val="007249C5"/>
    <w:rsid w:val="0073519A"/>
    <w:rsid w:val="00736A6A"/>
    <w:rsid w:val="00736F0D"/>
    <w:rsid w:val="00770F42"/>
    <w:rsid w:val="00774063"/>
    <w:rsid w:val="00774EAF"/>
    <w:rsid w:val="00784876"/>
    <w:rsid w:val="00793ABD"/>
    <w:rsid w:val="007A74CF"/>
    <w:rsid w:val="007B0B55"/>
    <w:rsid w:val="007C1ADB"/>
    <w:rsid w:val="007C6EAC"/>
    <w:rsid w:val="007D7294"/>
    <w:rsid w:val="007E451D"/>
    <w:rsid w:val="007E6D54"/>
    <w:rsid w:val="007F50D2"/>
    <w:rsid w:val="007F7112"/>
    <w:rsid w:val="0081465D"/>
    <w:rsid w:val="008175C6"/>
    <w:rsid w:val="00833D4A"/>
    <w:rsid w:val="00842BCB"/>
    <w:rsid w:val="00853743"/>
    <w:rsid w:val="00860921"/>
    <w:rsid w:val="0086780A"/>
    <w:rsid w:val="008705B4"/>
    <w:rsid w:val="00870BDC"/>
    <w:rsid w:val="00875E65"/>
    <w:rsid w:val="00886118"/>
    <w:rsid w:val="008906EC"/>
    <w:rsid w:val="008925AE"/>
    <w:rsid w:val="008939D5"/>
    <w:rsid w:val="008943DB"/>
    <w:rsid w:val="008B78FB"/>
    <w:rsid w:val="008C23D1"/>
    <w:rsid w:val="008D2AEB"/>
    <w:rsid w:val="008E7A63"/>
    <w:rsid w:val="009211C8"/>
    <w:rsid w:val="009235FE"/>
    <w:rsid w:val="00924165"/>
    <w:rsid w:val="00932E7E"/>
    <w:rsid w:val="00984617"/>
    <w:rsid w:val="009B1B2F"/>
    <w:rsid w:val="009E6D62"/>
    <w:rsid w:val="00A15F2A"/>
    <w:rsid w:val="00A22D78"/>
    <w:rsid w:val="00A35428"/>
    <w:rsid w:val="00A371F6"/>
    <w:rsid w:val="00A50CBF"/>
    <w:rsid w:val="00A5178A"/>
    <w:rsid w:val="00A76B81"/>
    <w:rsid w:val="00A82FD3"/>
    <w:rsid w:val="00A94355"/>
    <w:rsid w:val="00AA3EB9"/>
    <w:rsid w:val="00AB6E57"/>
    <w:rsid w:val="00AC1632"/>
    <w:rsid w:val="00AD2378"/>
    <w:rsid w:val="00AD5F75"/>
    <w:rsid w:val="00AD6B4A"/>
    <w:rsid w:val="00AE26EA"/>
    <w:rsid w:val="00AF639E"/>
    <w:rsid w:val="00B05277"/>
    <w:rsid w:val="00B059FE"/>
    <w:rsid w:val="00B16FE7"/>
    <w:rsid w:val="00B22369"/>
    <w:rsid w:val="00B45E91"/>
    <w:rsid w:val="00B56EEA"/>
    <w:rsid w:val="00B70D38"/>
    <w:rsid w:val="00B9427E"/>
    <w:rsid w:val="00B94343"/>
    <w:rsid w:val="00BA113E"/>
    <w:rsid w:val="00BC12BD"/>
    <w:rsid w:val="00BC3D6F"/>
    <w:rsid w:val="00BD4B34"/>
    <w:rsid w:val="00BD7095"/>
    <w:rsid w:val="00BE0FD0"/>
    <w:rsid w:val="00BE4AEA"/>
    <w:rsid w:val="00C11E34"/>
    <w:rsid w:val="00C1424F"/>
    <w:rsid w:val="00C40855"/>
    <w:rsid w:val="00C40908"/>
    <w:rsid w:val="00C51266"/>
    <w:rsid w:val="00C57494"/>
    <w:rsid w:val="00C60C60"/>
    <w:rsid w:val="00C6351A"/>
    <w:rsid w:val="00C65B06"/>
    <w:rsid w:val="00C75463"/>
    <w:rsid w:val="00C770F9"/>
    <w:rsid w:val="00C95B8B"/>
    <w:rsid w:val="00C96FBD"/>
    <w:rsid w:val="00CA1F2D"/>
    <w:rsid w:val="00CE10AE"/>
    <w:rsid w:val="00CF224A"/>
    <w:rsid w:val="00CF2552"/>
    <w:rsid w:val="00D06CE5"/>
    <w:rsid w:val="00D0792D"/>
    <w:rsid w:val="00D11522"/>
    <w:rsid w:val="00D20FB0"/>
    <w:rsid w:val="00D22F6D"/>
    <w:rsid w:val="00D310E2"/>
    <w:rsid w:val="00D335F5"/>
    <w:rsid w:val="00D41705"/>
    <w:rsid w:val="00D453F2"/>
    <w:rsid w:val="00D53FB4"/>
    <w:rsid w:val="00DD05EC"/>
    <w:rsid w:val="00DD389C"/>
    <w:rsid w:val="00DF24FC"/>
    <w:rsid w:val="00DF2A41"/>
    <w:rsid w:val="00DF702F"/>
    <w:rsid w:val="00E02D0A"/>
    <w:rsid w:val="00E26D42"/>
    <w:rsid w:val="00E3150D"/>
    <w:rsid w:val="00E5705E"/>
    <w:rsid w:val="00E74CE1"/>
    <w:rsid w:val="00E80C87"/>
    <w:rsid w:val="00E9236F"/>
    <w:rsid w:val="00E92FD8"/>
    <w:rsid w:val="00EC0AEE"/>
    <w:rsid w:val="00EC7050"/>
    <w:rsid w:val="00EF00C1"/>
    <w:rsid w:val="00F03BA7"/>
    <w:rsid w:val="00F31235"/>
    <w:rsid w:val="00F37393"/>
    <w:rsid w:val="00F40E40"/>
    <w:rsid w:val="00F4423B"/>
    <w:rsid w:val="00F53D90"/>
    <w:rsid w:val="00F67C07"/>
    <w:rsid w:val="00F85B1E"/>
    <w:rsid w:val="00FA6823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D1EA51"/>
  <w15:chartTrackingRefBased/>
  <w15:docId w15:val="{0385BC74-317F-4432-BB56-63DD7497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389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38C3"/>
    <w:rPr>
      <w:rFonts w:ascii="Arial" w:eastAsia="ＭＳ ゴシック" w:hAnsi="Arial"/>
      <w:sz w:val="18"/>
      <w:szCs w:val="18"/>
    </w:rPr>
  </w:style>
  <w:style w:type="paragraph" w:styleId="a5">
    <w:name w:val="footnote text"/>
    <w:basedOn w:val="a"/>
    <w:semiHidden/>
    <w:rsid w:val="002573B9"/>
    <w:pPr>
      <w:snapToGrid w:val="0"/>
      <w:jc w:val="left"/>
    </w:pPr>
  </w:style>
  <w:style w:type="character" w:styleId="a6">
    <w:name w:val="footnote reference"/>
    <w:semiHidden/>
    <w:rsid w:val="002573B9"/>
    <w:rPr>
      <w:vertAlign w:val="superscript"/>
    </w:rPr>
  </w:style>
  <w:style w:type="paragraph" w:styleId="a7">
    <w:name w:val="header"/>
    <w:basedOn w:val="a"/>
    <w:link w:val="a8"/>
    <w:rsid w:val="006F4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F43AC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6F43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F43AC"/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7B0B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B286-94DA-480B-9529-CE844B73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診療所看護職員研修（盛岡地区）受講申込書</vt:lpstr>
      <vt:lpstr>診療所看護職員研修（盛岡地区）受講申込書</vt:lpstr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診療所看護職員研修（盛岡地区）受講申込書</dc:title>
  <dc:subject/>
  <dc:creator>kk03</dc:creator>
  <cp:keywords/>
  <cp:lastModifiedBy>kk03</cp:lastModifiedBy>
  <cp:revision>4</cp:revision>
  <cp:lastPrinted>2023-07-13T01:32:00Z</cp:lastPrinted>
  <dcterms:created xsi:type="dcterms:W3CDTF">2024-07-30T07:56:00Z</dcterms:created>
  <dcterms:modified xsi:type="dcterms:W3CDTF">2024-09-18T01:37:00Z</dcterms:modified>
</cp:coreProperties>
</file>